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DE612" w14:textId="19CDDA35" w:rsidR="00CD2A8D" w:rsidRDefault="0029147C">
      <w:r>
        <w:rPr>
          <w:noProof/>
        </w:rPr>
        <w:drawing>
          <wp:inline distT="0" distB="0" distL="0" distR="0" wp14:anchorId="3A9E2F19" wp14:editId="2394AD6C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F228" w14:textId="68AEA645" w:rsidR="0029147C" w:rsidRDefault="0029147C"/>
    <w:p w14:paraId="0F2D98AF" w14:textId="63472F77" w:rsidR="0029147C" w:rsidRDefault="0029147C"/>
    <w:p w14:paraId="3CF4C36B" w14:textId="2C666F4F" w:rsidR="0029147C" w:rsidRDefault="00381E65">
      <w:r>
        <w:rPr>
          <w:noProof/>
        </w:rPr>
        <w:drawing>
          <wp:inline distT="0" distB="0" distL="0" distR="0" wp14:anchorId="204FE038" wp14:editId="28E73F1C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F2E7" w14:textId="681B7383" w:rsidR="00E931B8" w:rsidRDefault="00E931B8"/>
    <w:p w14:paraId="002B6281" w14:textId="1B6E9049" w:rsidR="00E931B8" w:rsidRDefault="00E931B8"/>
    <w:p w14:paraId="7BA1F471" w14:textId="0F2B9CEC" w:rsidR="00E931B8" w:rsidRDefault="00E931B8"/>
    <w:p w14:paraId="172FC59B" w14:textId="376257C5" w:rsidR="00E931B8" w:rsidRDefault="00E931B8">
      <w:r>
        <w:rPr>
          <w:noProof/>
        </w:rPr>
        <w:drawing>
          <wp:inline distT="0" distB="0" distL="0" distR="0" wp14:anchorId="41DC3679" wp14:editId="76461F09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FB3B" w14:textId="432BD808" w:rsidR="008A3F5E" w:rsidRDefault="008A3F5E"/>
    <w:p w14:paraId="040B7D55" w14:textId="47D3D1DD" w:rsidR="008A3F5E" w:rsidRDefault="008A3F5E"/>
    <w:p w14:paraId="2426D6AA" w14:textId="01060743" w:rsidR="008A3F5E" w:rsidRDefault="008A3F5E"/>
    <w:p w14:paraId="7F02EB11" w14:textId="4F555729" w:rsidR="008A3F5E" w:rsidRPr="008A3F5E" w:rsidRDefault="008A3F5E">
      <w:pPr>
        <w:rPr>
          <w:sz w:val="36"/>
          <w:szCs w:val="36"/>
        </w:rPr>
      </w:pPr>
      <w:r>
        <w:rPr>
          <w:sz w:val="36"/>
          <w:szCs w:val="36"/>
        </w:rPr>
        <w:t xml:space="preserve">Erick Saúl Sánchez González. 25- Oct- 2021 </w:t>
      </w:r>
    </w:p>
    <w:p w14:paraId="4D6556EE" w14:textId="77777777" w:rsidR="00381E65" w:rsidRDefault="00381E65"/>
    <w:sectPr w:rsidR="00381E65" w:rsidSect="00381E65">
      <w:pgSz w:w="12240" w:h="15840"/>
      <w:pgMar w:top="1417" w:right="1701" w:bottom="1417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47C"/>
    <w:rsid w:val="0029147C"/>
    <w:rsid w:val="00381E65"/>
    <w:rsid w:val="008A3F5E"/>
    <w:rsid w:val="00CD2A8D"/>
    <w:rsid w:val="00E9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355EA"/>
  <w15:chartTrackingRefBased/>
  <w15:docId w15:val="{67B94AF5-44EB-4445-AB71-71AEE6C7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sanchez</dc:creator>
  <cp:keywords/>
  <dc:description/>
  <cp:lastModifiedBy>saul sanchez</cp:lastModifiedBy>
  <cp:revision>1</cp:revision>
  <dcterms:created xsi:type="dcterms:W3CDTF">2021-10-25T17:41:00Z</dcterms:created>
  <dcterms:modified xsi:type="dcterms:W3CDTF">2021-10-25T18:17:00Z</dcterms:modified>
</cp:coreProperties>
</file>